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C8C9A" w14:textId="77777777" w:rsidR="00C82B49" w:rsidRDefault="00000000">
      <w:pPr>
        <w:pStyle w:val="A7"/>
        <w:spacing w:line="360" w:lineRule="auto"/>
        <w:rPr>
          <w:rFonts w:ascii="仿宋" w:eastAsia="仿宋" w:hAnsi="仿宋" w:cs="仿宋_GB2312"/>
          <w:b/>
          <w:bCs/>
          <w:sz w:val="30"/>
          <w:szCs w:val="30"/>
          <w:lang w:val="zh-TW"/>
        </w:rPr>
      </w:pPr>
      <w:r>
        <w:rPr>
          <w:rFonts w:ascii="仿宋" w:eastAsia="仿宋" w:hAnsi="仿宋" w:cs="仿宋_GB2312" w:hint="eastAsia"/>
          <w:b/>
          <w:bCs/>
          <w:sz w:val="30"/>
          <w:szCs w:val="30"/>
          <w:lang w:val="zh-TW" w:eastAsia="zh-TW"/>
        </w:rPr>
        <w:t>附件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2</w:t>
      </w:r>
      <w:r>
        <w:rPr>
          <w:rFonts w:ascii="仿宋" w:eastAsia="仿宋" w:hAnsi="仿宋" w:cs="仿宋_GB2312" w:hint="eastAsia"/>
          <w:b/>
          <w:bCs/>
          <w:sz w:val="30"/>
          <w:szCs w:val="30"/>
          <w:lang w:val="zh-TW" w:eastAsia="zh-TW"/>
        </w:rPr>
        <w:t>：</w:t>
      </w:r>
    </w:p>
    <w:p w14:paraId="36DAC5F7" w14:textId="77777777" w:rsidR="00C82B49" w:rsidRDefault="00000000">
      <w:pPr>
        <w:rPr>
          <w:rFonts w:ascii="华文中宋" w:eastAsia="华文中宋" w:hAnsi="华文中宋"/>
          <w:b/>
          <w:spacing w:val="-6"/>
          <w:sz w:val="36"/>
          <w:szCs w:val="36"/>
        </w:rPr>
      </w:pPr>
      <w:r>
        <w:rPr>
          <w:rFonts w:ascii="华文中宋" w:eastAsia="华文中宋" w:hAnsi="华文中宋" w:hint="eastAsia"/>
          <w:b/>
          <w:spacing w:val="-6"/>
          <w:sz w:val="36"/>
          <w:szCs w:val="36"/>
        </w:rPr>
        <w:t>2024年暑期社会实践活动校级立项团队名额分配表</w:t>
      </w:r>
    </w:p>
    <w:p w14:paraId="01E95C4B" w14:textId="77777777" w:rsidR="00C82B49" w:rsidRDefault="00C82B49">
      <w:pPr>
        <w:rPr>
          <w:rFonts w:asciiTheme="minorEastAsia" w:hAnsiTheme="minorEastAsia" w:cstheme="minorEastAsia"/>
          <w:bCs/>
          <w:spacing w:val="-6"/>
          <w:sz w:val="24"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737"/>
        <w:gridCol w:w="1519"/>
        <w:gridCol w:w="2140"/>
        <w:gridCol w:w="1879"/>
        <w:gridCol w:w="2008"/>
      </w:tblGrid>
      <w:tr w:rsidR="00C82B49" w14:paraId="05DFC16F" w14:textId="77777777">
        <w:trPr>
          <w:trHeight w:val="326"/>
        </w:trPr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64844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 w:hint="eastAsia"/>
                <w:kern w:val="0"/>
                <w:sz w:val="24"/>
              </w:rPr>
              <w:t>序号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F3A2F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 w:hint="eastAsia"/>
                <w:kern w:val="0"/>
                <w:sz w:val="24"/>
              </w:rPr>
              <w:t>学院</w:t>
            </w:r>
          </w:p>
        </w:tc>
        <w:tc>
          <w:tcPr>
            <w:tcW w:w="11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819FC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 w:hint="eastAsia"/>
                <w:kern w:val="0"/>
                <w:sz w:val="24"/>
              </w:rPr>
              <w:t>精品团队(支）</w:t>
            </w:r>
          </w:p>
        </w:tc>
        <w:tc>
          <w:tcPr>
            <w:tcW w:w="12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98428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 w:hint="eastAsia"/>
                <w:kern w:val="0"/>
                <w:sz w:val="24"/>
              </w:rPr>
              <w:t>重点团队（支）</w:t>
            </w:r>
          </w:p>
        </w:tc>
      </w:tr>
      <w:tr w:rsidR="00C82B49" w14:paraId="53282E81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C7D10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6C26E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化学工程学院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DB3ED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C6D41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C82B49" w14:paraId="659B34D3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CE72D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2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D7ACC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生物工程学院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CA898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CA9CF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C82B49" w14:paraId="53C63C41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67F90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3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862EC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药学院 绿色制药协同创新中心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7C6A3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C18F5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C82B49" w14:paraId="4F668695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26DDD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4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DB8D6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环境学院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8C5D4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A38EC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C82B49" w14:paraId="29B97753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5DB98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5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62B6A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材料科学与工程学院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C4924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EB66F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C82B49" w14:paraId="3C32FE65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36B11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6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F42B2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食品科学与工程学院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E6023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ADE68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C82B49" w14:paraId="01C4B836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562E87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7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3AF9D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机械工程学院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4C0D9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7221E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C82B49" w14:paraId="3F119458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BA4E3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8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19E49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信息工程学院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2572C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7082E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C82B49" w14:paraId="7EC72F45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4C053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9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2E727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计算机科学与技术学院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A8316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39425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C82B49" w14:paraId="7B8B9594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D767C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10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735D0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土木工程学院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819F8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591BC8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C82B49" w14:paraId="57547DA8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64B5F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11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6580C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理学院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CAAB6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DE69A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C82B49" w14:paraId="7F14B2BF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57C75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12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479F5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管理学院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78398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04505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C82B49" w14:paraId="68BE3A79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A32BC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13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93F20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经济学院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76685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4E97D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C82B49" w14:paraId="38F1AAFA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61A88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14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C4C6CD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教育</w:t>
            </w:r>
            <w:r>
              <w:rPr>
                <w:rFonts w:ascii="宋体" w:hAnsi="宋体" w:cs="Times New Roman" w:hint="eastAsia"/>
                <w:kern w:val="0"/>
                <w:sz w:val="24"/>
              </w:rPr>
              <w:t>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B4F76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4230E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C82B49" w14:paraId="2F8DFA1B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38F8F6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15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3BB6C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外国语学院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A1812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A2B5B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C82B49" w14:paraId="6D21A5E9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0B28D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16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EB5C6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人文学院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02BCB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CF3CB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C82B49" w14:paraId="4D8EC1D2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6BC87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17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B5BA3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设计与建筑学院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758D3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783F9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C82B49" w14:paraId="28EC8CB6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E715F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18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052C7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法学院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B49381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B9553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C82B49" w14:paraId="5FD3FD6B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EE9D4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D16FA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公共管理学院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727B3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ABE52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C82B49" w14:paraId="2CB47748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DE376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</w:rPr>
              <w:t>20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C1942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</w:rPr>
              <w:t>马克思主义学院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1C854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EFFB3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82B49" w14:paraId="1A933DB0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0C55F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2</w:t>
            </w:r>
            <w:r>
              <w:rPr>
                <w:rFonts w:ascii="宋体" w:hAnsi="宋体" w:cs="Times New Roman" w:hint="eastAsia"/>
                <w:kern w:val="0"/>
                <w:sz w:val="24"/>
              </w:rPr>
              <w:t>1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09A8B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国际学院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56F7C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2A93D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C82B49" w14:paraId="27947499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24914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2</w:t>
            </w:r>
            <w:r>
              <w:rPr>
                <w:rFonts w:ascii="宋体" w:hAnsi="宋体" w:cs="Times New Roman" w:hint="eastAsia"/>
                <w:kern w:val="0"/>
                <w:sz w:val="24"/>
              </w:rPr>
              <w:t>2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A4A52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健行学院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225A0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A2BF1" w14:textId="77777777" w:rsidR="00C82B49" w:rsidRDefault="0000000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C82B49" w14:paraId="2E32DC3E" w14:textId="77777777">
        <w:trPr>
          <w:trHeight w:val="326"/>
        </w:trPr>
        <w:tc>
          <w:tcPr>
            <w:tcW w:w="44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49E654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2</w:t>
            </w:r>
            <w:r>
              <w:rPr>
                <w:rFonts w:ascii="宋体" w:hAnsi="宋体" w:cs="Times New Roman" w:hint="eastAsia"/>
                <w:kern w:val="0"/>
                <w:sz w:val="24"/>
              </w:rPr>
              <w:t>3</w:t>
            </w:r>
          </w:p>
        </w:tc>
        <w:tc>
          <w:tcPr>
            <w:tcW w:w="9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15E8B2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学生社团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D001C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校级学生组织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9E6FE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/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FA0A6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</w:rPr>
              <w:t>8</w:t>
            </w:r>
          </w:p>
        </w:tc>
      </w:tr>
      <w:tr w:rsidR="00C82B49" w14:paraId="4AD2BA63" w14:textId="77777777">
        <w:trPr>
          <w:trHeight w:val="326"/>
        </w:trPr>
        <w:tc>
          <w:tcPr>
            <w:tcW w:w="44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80B7D" w14:textId="77777777" w:rsidR="00C82B49" w:rsidRDefault="00C82B49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</w:p>
        </w:tc>
        <w:tc>
          <w:tcPr>
            <w:tcW w:w="9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DB9DD" w14:textId="77777777" w:rsidR="00C82B49" w:rsidRDefault="00C82B49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02C13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其他社团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7B81B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/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ED087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2</w:t>
            </w:r>
          </w:p>
        </w:tc>
      </w:tr>
      <w:tr w:rsidR="00C82B49" w14:paraId="7EF7431D" w14:textId="77777777">
        <w:trPr>
          <w:trHeight w:val="326"/>
        </w:trPr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53ECF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2</w:t>
            </w:r>
            <w:r>
              <w:rPr>
                <w:rFonts w:ascii="宋体" w:hAnsi="宋体" w:cs="Times New Roman" w:hint="eastAsia"/>
                <w:kern w:val="0"/>
                <w:sz w:val="24"/>
              </w:rPr>
              <w:t>4</w:t>
            </w:r>
          </w:p>
        </w:tc>
        <w:tc>
          <w:tcPr>
            <w:tcW w:w="22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752AF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校团委推荐名额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BC1FD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</w:rPr>
              <w:t>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DEC84" w14:textId="77777777" w:rsidR="00C82B49" w:rsidRDefault="00000000">
            <w:pPr>
              <w:widowControl/>
              <w:spacing w:line="336" w:lineRule="auto"/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ascii="宋体" w:hAnsi="宋体" w:cs="Times New Roman" w:hint="eastAsia"/>
                <w:kern w:val="0"/>
                <w:sz w:val="24"/>
              </w:rPr>
              <w:t>不超过8支</w:t>
            </w:r>
          </w:p>
        </w:tc>
      </w:tr>
    </w:tbl>
    <w:p w14:paraId="6ED6B475" w14:textId="77777777" w:rsidR="00C82B49" w:rsidRDefault="00C82B49">
      <w:pPr>
        <w:widowControl/>
        <w:jc w:val="left"/>
        <w:rPr>
          <w:rFonts w:ascii="宋体" w:hAnsi="宋体" w:cs="Times New Roman"/>
          <w:color w:val="FF0000"/>
          <w:kern w:val="0"/>
          <w:sz w:val="24"/>
        </w:rPr>
      </w:pPr>
    </w:p>
    <w:sectPr w:rsidR="00C82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0D992" w14:textId="77777777" w:rsidR="00116BA1" w:rsidRDefault="00116BA1" w:rsidP="00BD44E1">
      <w:r>
        <w:separator/>
      </w:r>
    </w:p>
  </w:endnote>
  <w:endnote w:type="continuationSeparator" w:id="0">
    <w:p w14:paraId="3BD98F09" w14:textId="77777777" w:rsidR="00116BA1" w:rsidRDefault="00116BA1" w:rsidP="00BD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8E7AF" w14:textId="77777777" w:rsidR="00116BA1" w:rsidRDefault="00116BA1" w:rsidP="00BD44E1">
      <w:r>
        <w:separator/>
      </w:r>
    </w:p>
  </w:footnote>
  <w:footnote w:type="continuationSeparator" w:id="0">
    <w:p w14:paraId="1A2F6C37" w14:textId="77777777" w:rsidR="00116BA1" w:rsidRDefault="00116BA1" w:rsidP="00BD4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ViYjcxNmEwNTYyMzQ0YmU5ZDVmN2NkNjJhODJlYWYifQ=="/>
  </w:docVars>
  <w:rsids>
    <w:rsidRoot w:val="00DC0255"/>
    <w:rsid w:val="00116BA1"/>
    <w:rsid w:val="006909BF"/>
    <w:rsid w:val="00BD44E1"/>
    <w:rsid w:val="00C634DE"/>
    <w:rsid w:val="00C82B49"/>
    <w:rsid w:val="00CE5CB8"/>
    <w:rsid w:val="00DC0255"/>
    <w:rsid w:val="00F112E2"/>
    <w:rsid w:val="0380159A"/>
    <w:rsid w:val="0E6B6300"/>
    <w:rsid w:val="16EF430C"/>
    <w:rsid w:val="47496783"/>
    <w:rsid w:val="52280C06"/>
    <w:rsid w:val="5288688A"/>
    <w:rsid w:val="5AF0571F"/>
    <w:rsid w:val="66BB428A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9400D"/>
  <w15:docId w15:val="{1092E410-1B9F-49AE-B7DA-C45CEEE4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佳晨晨晨</dc:creator>
  <cp:lastModifiedBy>xin xiao</cp:lastModifiedBy>
  <cp:revision>2</cp:revision>
  <dcterms:created xsi:type="dcterms:W3CDTF">2024-06-20T10:07:00Z</dcterms:created>
  <dcterms:modified xsi:type="dcterms:W3CDTF">2024-06-20T10:07:00Z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3F360B9E0EF848CBAFF0D03F144BAE39_13</vt:lpwstr>
  </property>
</Properties>
</file>